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433B6329">
      <w:bookmarkStart w:name="_GoBack" w:id="0"/>
      <w:bookmarkEnd w:id="0"/>
      <w:r w:rsidR="57BA01C5">
        <w:rPr/>
        <w:t>Hello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7C2873"/>
    <w:rsid w:val="3E7C2873"/>
    <w:rsid w:val="57BA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2873"/>
  <w15:chartTrackingRefBased/>
  <w15:docId w15:val="{7EBF7778-F424-4366-8023-EDFE0A0C7C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6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BD0F1B23762B434897E97809DE94ABDD00C0EAFC7221C3A541BC505CC569820EFF" ma:contentTypeVersion="75" ma:contentTypeDescription="" ma:contentTypeScope="" ma:versionID="6cb7a4379fbf2a50d4aeaa85bd76a85e">
  <xsd:schema xmlns:xsd="http://www.w3.org/2001/XMLSchema" xmlns:xs="http://www.w3.org/2001/XMLSchema" xmlns:p="http://schemas.microsoft.com/office/2006/metadata/properties" xmlns:ns1="http://schemas.microsoft.com/sharepoint/v3" xmlns:ns2="4ddae28b-6416-4850-8ee5-16522ead76f6" xmlns:ns3="http://schemas.microsoft.com/sharepoint.v3" xmlns:ns4="f3031d44-b640-4a73-bde8-6c0f13e424ec" xmlns:ns5="http://schemas.microsoft.com/sharepoint/v4" xmlns:ns6="65182ab8-747e-4d60-8b70-c4a0a711ff47" targetNamespace="http://schemas.microsoft.com/office/2006/metadata/properties" ma:root="true" ma:fieldsID="cce1172bde5408feb4ead4bd8dd7b9e7" ns1:_="" ns2:_="" ns3:_="" ns4:_="" ns5:_="" ns6:_="">
    <xsd:import namespace="http://schemas.microsoft.com/sharepoint/v3"/>
    <xsd:import namespace="4ddae28b-6416-4850-8ee5-16522ead76f6"/>
    <xsd:import namespace="http://schemas.microsoft.com/sharepoint.v3"/>
    <xsd:import namespace="f3031d44-b640-4a73-bde8-6c0f13e424ec"/>
    <xsd:import namespace="http://schemas.microsoft.com/sharepoint/v4"/>
    <xsd:import namespace="65182ab8-747e-4d60-8b70-c4a0a711ff47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ContentStatus" minOccurs="0"/>
                <xsd:element ref="ns2:TestChoice101" minOccurs="0"/>
                <xsd:element ref="ns2:ibf91e1627e944c089830148f7ef346e" minOccurs="0"/>
                <xsd:element ref="ns2:ka1fb6b78dae4154998d8074dfe25413" minOccurs="0"/>
                <xsd:element ref="ns2:i16cee5851b549a1be055d61a407b7eb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n6e2fd734a8948839b97a2b35b68aad2" minOccurs="0"/>
                <xsd:element ref="ns2:b553a0021ef54682962b2e4c4b2fb5e8" minOccurs="0"/>
                <xsd:element ref="ns2:TaxCatchAllLabel" minOccurs="0"/>
                <xsd:element ref="ns2:c832e2041d57424f89851258a37bd249" minOccurs="0"/>
                <xsd:element ref="ns4:MediaServiceEventHashCode" minOccurs="0"/>
                <xsd:element ref="ns1:_vti_ItemDeclaredRecord" minOccurs="0"/>
                <xsd:element ref="ns4:MediaServiceMetadata" minOccurs="0"/>
                <xsd:element ref="ns4:MediaServiceAutoTags" minOccurs="0"/>
                <xsd:element ref="ns1:_vti_ItemHoldRecordStatus" minOccurs="0"/>
                <xsd:element ref="ns5:IconOverlay" minOccurs="0"/>
                <xsd:element ref="ns4:MediaServiceFastMetadata" minOccurs="0"/>
                <xsd:element ref="ns4:MediaServiceDateTaken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6:ShareXApprovedBy" minOccurs="0"/>
                <xsd:element ref="ns6:ShareXComments" minOccurs="0"/>
                <xsd:element ref="ns6:ShareXRequestedBy" minOccurs="0"/>
                <xsd:element ref="ns6:ShareXStatus" minOccurs="0"/>
                <xsd:element ref="ns6:IsShareX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ae28b-6416-4850-8ee5-16522ead76f6" elementFormDefault="qualified">
    <xsd:import namespace="http://schemas.microsoft.com/office/2006/documentManagement/types"/>
    <xsd:import namespace="http://schemas.microsoft.com/office/infopath/2007/PartnerControls"/>
    <xsd:element name="WrittenBy" ma:index="4" nillable="true" ma:displayName="WrittenBy" ma:description="‘Written By’ is auto-completed with the name of the uploader, but can be edited if you are uploading on behalf of someone else." ma:list="UserInfo" ma:SharePointGroup="0" ma:internalName="Written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5" nillable="true" ma:displayName="Content Language *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ContentStatus" ma:index="8" nillable="true" ma:displayName="Content Status" ma:default="­" ma:description="Optional column to indicate document status: no status, draft, final or expired.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TestChoice101" ma:index="9" nillable="true" ma:displayName="TestChoice101" ma:default="0" ma:internalName="TestChoice101">
      <xsd:simpleType>
        <xsd:restriction base="dms:Boolean"/>
      </xsd:simpleType>
    </xsd:element>
    <xsd:element name="ibf91e1627e944c089830148f7ef346e" ma:index="12" nillable="true" ma:taxonomy="true" ma:internalName="ibf91e1627e944c089830148f7ef346e" ma:taxonomyFieldName="Topic" ma:displayName="Topic *" ma:default="" ma:fieldId="{2bf91e16-27e9-44c0-8983-0148f7ef346e}" ma:taxonomyMulti="true" ma:sspId="46b9886a-b77a-4477-8275-2c16afd3c13f" ma:termSetId="0057ec7e-7638-4d4f-85ac-a21da11385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1fb6b78dae4154998d8074dfe25413" ma:index="17" nillable="true" ma:taxonomy="true" ma:internalName="ka1fb6b78dae4154998d8074dfe25413" ma:taxonomyFieldName="OfficeDivision" ma:displayName="Office/Division *" ma:default="" ma:fieldId="{4a1fb6b7-8dae-4154-998d-8074dfe25413}" ma:sspId="46b9886a-b77a-4477-8275-2c16afd3c13f" ma:termSetId="2c887e8b-e8aa-4f27-825a-43a9517e92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6cee5851b549a1be055d61a407b7eb" ma:index="20" nillable="true" ma:taxonomy="true" ma:internalName="i16cee5851b549a1be055d61a407b7eb" ma:taxonomyFieldName="GeographicScope" ma:displayName="Geographic Scope" ma:default="" ma:fieldId="{216cee58-51b5-49a1-be05-5d61a407b7eb}" ma:taxonomyMulti="true" ma:sspId="46b9886a-b77a-4477-8275-2c16afd3c13f" ma:termSetId="57f51b67-f7e7-4440-a1cc-bdd7f79bea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d6ec7fd5-64fd-4c7a-a8d2-a750cb6d08a4}" ma:internalName="TaxCatchAll" ma:showField="CatchAllData" ma:web="65182ab8-747e-4d60-8b70-c4a0a711f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6e2fd734a8948839b97a2b35b68aad2" ma:index="25" nillable="true" ma:taxonomy="true" ma:internalName="n6e2fd734a8948839b97a2b35b68aad2" ma:taxonomyFieldName="DocumentType" ma:displayName="Document Type *" ma:indexed="true" ma:default="" ma:fieldId="{76e2fd73-4a89-4883-9b97-a2b35b68aad2}" ma:sspId="46b9886a-b77a-4477-8275-2c16afd3c13f" ma:termSetId="2fc5cffa-58df-4767-bf19-81dc87676b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53a0021ef54682962b2e4c4b2fb5e8" ma:index="26" nillable="true" ma:taxonomy="true" ma:internalName="b553a0021ef54682962b2e4c4b2fb5e8" ma:taxonomyFieldName="CriticalForLongTermRetention" ma:displayName="Critical for long-term retention?" ma:default="" ma:fieldId="{b553a002-1ef5-4682-962b-2e4c4b2fb5e8}" ma:sspId="46b9886a-b77a-4477-8275-2c16afd3c13f" ma:termSetId="7f7c3f05-216d-41cc-b5ff-462f9b0b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d6ec7fd5-64fd-4c7a-a8d2-a750cb6d08a4}" ma:internalName="TaxCatchAllLabel" ma:readOnly="true" ma:showField="CatchAllDataLabel" ma:web="65182ab8-747e-4d60-8b70-c4a0a711f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832e2041d57424f89851258a37bd249" ma:index="28" nillable="true" ma:taxonomy="true" ma:internalName="c832e2041d57424f89851258a37bd249" ma:taxonomyFieldName="SystemDTAC" ma:displayName="System-DT-AC" ma:default="" ma:fieldId="{c832e204-1d57-424f-8985-1258a37bd249}" ma:sspId="46b9886a-b77a-4477-8275-2c16afd3c13f" ma:termSetId="f2d20eba-be12-4a78-891a-13f67f7195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31d44-b640-4a73-bde8-6c0f13e424ec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82ab8-747e-4d60-8b70-c4a0a711ff47" elementFormDefault="qualified">
    <xsd:import namespace="http://schemas.microsoft.com/office/2006/documentManagement/types"/>
    <xsd:import namespace="http://schemas.microsoft.com/office/infopath/2007/PartnerControls"/>
    <xsd:element name="ShareXApprovedBy" ma:index="41" nillable="true" ma:displayName="ShareX Approved By" ma:list="UserInfo" ma:SharePointGroup="0" ma:internalName="ShareXAppro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XComments" ma:index="42" nillable="true" ma:displayName="ShareX Comments" ma:internalName="ShareXComments">
      <xsd:simpleType>
        <xsd:restriction base="dms:Note">
          <xsd:maxLength value="255"/>
        </xsd:restriction>
      </xsd:simpleType>
    </xsd:element>
    <xsd:element name="ShareXRequestedBy" ma:index="43" nillable="true" ma:displayName="ShareX Requested By" ma:list="UserInfo" ma:SharePointGroup="0" ma:internalName="ShareXRequest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XStatus" ma:index="44" nillable="true" ma:displayName="ShareX Status" ma:format="Dropdown" ma:internalName="ShareXStatus">
      <xsd:simpleType>
        <xsd:restriction base="dms:Choice">
          <xsd:enumeration value="In Progress"/>
          <xsd:enumeration value="Approved"/>
          <xsd:enumeration value="Rejected"/>
          <xsd:enumeration value="Unpublished"/>
        </xsd:restriction>
      </xsd:simpleType>
    </xsd:element>
    <xsd:element name="IsShareXApproved" ma:index="45" nillable="true" ma:displayName="Is ShareX Approved" ma:default="0" ma:internalName="Is_x0020_ShareX_x0020_Appro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6b9886a-b77a-4477-8275-2c16afd3c13f" ContentTypeId="0x010100BD0F1B23762B434897E97809DE94ABDD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553a0021ef54682962b2e4c4b2fb5e8 xmlns="4ddae28b-6416-4850-8ee5-16522ead76f6">
      <Terms xmlns="http://schemas.microsoft.com/office/infopath/2007/PartnerControls"/>
    </b553a0021ef54682962b2e4c4b2fb5e8>
    <CategoryDescription xmlns="http://schemas.microsoft.com/sharepoint.v3" xsi:nil="true"/>
    <c832e2041d57424f89851258a37bd249 xmlns="4ddae28b-6416-4850-8ee5-16522ead76f6">
      <Terms xmlns="http://schemas.microsoft.com/office/infopath/2007/PartnerControls"/>
    </c832e2041d57424f89851258a37bd249>
    <WrittenBy xmlns="4ddae28b-6416-4850-8ee5-16522ead76f6">
      <UserInfo>
        <DisplayName/>
        <AccountId xsi:nil="true"/>
        <AccountType/>
      </UserInfo>
    </WrittenBy>
    <TaxCatchAll xmlns="4ddae28b-6416-4850-8ee5-16522ead76f6">
      <Value>20</Value>
      <Value>23</Value>
      <Value>7</Value>
    </TaxCatchAll>
    <ShareXStatus xmlns="65182ab8-747e-4d60-8b70-c4a0a711ff47">Unpublished</ShareXStatus>
    <ShareXComments xmlns="65182ab8-747e-4d60-8b70-c4a0a711ff47" xsi:nil="true"/>
    <IsShareXApproved xmlns="65182ab8-747e-4d60-8b70-c4a0a711ff47">true</IsShareXApproved>
    <ContentLanguage xmlns="4ddae28b-6416-4850-8ee5-16522ead76f6">English</ContentLanguage>
    <ka1fb6b78dae4154998d8074dfe25413 xmlns="4ddae28b-6416-4850-8ee5-16522ead76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Algeria-0120</TermName>
          <TermId xmlns="http://schemas.microsoft.com/office/infopath/2007/PartnerControls">ce80e0de-6e39-4fe6-90c1-2e053fa3200b</TermId>
        </TermInfo>
      </Terms>
    </ka1fb6b78dae4154998d8074dfe25413>
    <ShareXApprovedBy xmlns="65182ab8-747e-4d60-8b70-c4a0a711ff47">
      <UserInfo>
        <DisplayName>Adrian Patrick</DisplayName>
        <AccountId>-1</AccountId>
        <AccountType/>
      </UserInfo>
    </ShareXApprovedBy>
    <IconOverlay xmlns="http://schemas.microsoft.com/sharepoint/v4" xsi:nil="true"/>
    <i16cee5851b549a1be055d61a407b7eb xmlns="4ddae28b-6416-4850-8ee5-16522ead76f6">
      <Terms xmlns="http://schemas.microsoft.com/office/infopath/2007/PartnerControls"/>
    </i16cee5851b549a1be055d61a407b7eb>
    <ibf91e1627e944c089830148f7ef346e xmlns="4ddae28b-6416-4850-8ee5-16522ead76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Adolescent participation data/research/evaluation evidence generation, synthesis, and use</TermName>
          <TermId xmlns="http://schemas.microsoft.com/office/infopath/2007/PartnerControls">19ea5a7b-189d-4aee-a484-00a34263910c</TermId>
        </TermInfo>
      </Terms>
    </ibf91e1627e944c089830148f7ef346e>
    <n6e2fd734a8948839b97a2b35b68aad2 xmlns="4ddae28b-6416-4850-8ee5-16522ead76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Case studies, lessons learned, field notes, good practices</TermName>
          <TermId xmlns="http://schemas.microsoft.com/office/infopath/2007/PartnerControls">6812f51f-76a1-4a94-b14c-c32d77c3c781</TermId>
        </TermInfo>
      </Terms>
    </n6e2fd734a8948839b97a2b35b68aad2>
    <ContentStatus xmlns="4ddae28b-6416-4850-8ee5-16522ead76f6">­</ContentStatus>
    <ShareXRequestedBy xmlns="65182ab8-747e-4d60-8b70-c4a0a711ff47">
      <UserInfo>
        <DisplayName>Adrian Patrick</DisplayName>
        <AccountId>-1</AccountId>
        <AccountType/>
      </UserInfo>
    </ShareXRequestedBy>
    <TestChoice101 xmlns="4ddae28b-6416-4850-8ee5-16522ead76f6">false</TestChoice101>
  </documentManagement>
</p:properties>
</file>

<file path=customXml/itemProps1.xml><?xml version="1.0" encoding="utf-8"?>
<ds:datastoreItem xmlns:ds="http://schemas.openxmlformats.org/officeDocument/2006/customXml" ds:itemID="{40F2965E-48CE-462C-9EDA-C7361265EFDD}"/>
</file>

<file path=customXml/itemProps2.xml><?xml version="1.0" encoding="utf-8"?>
<ds:datastoreItem xmlns:ds="http://schemas.openxmlformats.org/officeDocument/2006/customXml" ds:itemID="{FA252118-D994-495E-AB06-3F85105AFE21}"/>
</file>

<file path=customXml/itemProps3.xml><?xml version="1.0" encoding="utf-8"?>
<ds:datastoreItem xmlns:ds="http://schemas.openxmlformats.org/officeDocument/2006/customXml" ds:itemID="{34300912-DBB3-490B-963C-A4B6B8A714C8}"/>
</file>

<file path=customXml/itemProps4.xml><?xml version="1.0" encoding="utf-8"?>
<ds:datastoreItem xmlns:ds="http://schemas.openxmlformats.org/officeDocument/2006/customXml" ds:itemID="{9431D337-284A-4BD4-ADA5-9AB0978CEC4B}"/>
</file>

<file path=customXml/itemProps5.xml><?xml version="1.0" encoding="utf-8"?>
<ds:datastoreItem xmlns:ds="http://schemas.openxmlformats.org/officeDocument/2006/customXml" ds:itemID="{0657944B-B3B7-4169-8A48-FFD0FCBE0BD2}"/>
</file>

<file path=customXml/itemProps6.xml><?xml version="1.0" encoding="utf-8"?>
<ds:datastoreItem xmlns:ds="http://schemas.openxmlformats.org/officeDocument/2006/customXml" ds:itemID="{C4C2F80F-8D59-491E-8001-9A21D3DFD6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Patrick</dc:creator>
  <cp:keywords/>
  <dc:description/>
  <cp:lastModifiedBy>Adrian Patrick</cp:lastModifiedBy>
  <dcterms:created xsi:type="dcterms:W3CDTF">2022-07-06T11:22:57Z</dcterms:created>
  <dcterms:modified xsi:type="dcterms:W3CDTF">2022-07-06T11:23:13Z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0x010100BD0F1B23762B434897E97809DE94ABDD00C0EAFC7221C3A541BC505CC569820EFF</vt:lpwstr>
  </property>
  <property fmtid="{D5CDD505-2E9C-101B-9397-08002B2CF9AE}" pid="4" name="TaxKeywordTaxHTField">
    <vt:lpwstr/>
  </property>
  <property fmtid="{D5CDD505-2E9C-101B-9397-08002B2CF9AE}" pid="5" name="SystemDTAC">
    <vt:lpwstr/>
  </property>
  <property fmtid="{D5CDD505-2E9C-101B-9397-08002B2CF9AE}" pid="6" name="Topic">
    <vt:lpwstr>20;#Adolescent participation data/research/evaluation evidence generation, synthesis, and use|19ea5a7b-189d-4aee-a484-00a34263910c</vt:lpwstr>
  </property>
  <property fmtid="{D5CDD505-2E9C-101B-9397-08002B2CF9AE}" pid="7" name="OfficeDivision">
    <vt:lpwstr>23;#Algeria-0120|ce80e0de-6e39-4fe6-90c1-2e053fa3200b</vt:lpwstr>
  </property>
  <property fmtid="{D5CDD505-2E9C-101B-9397-08002B2CF9AE}" pid="8" name="CriticalForLongTermRetention">
    <vt:lpwstr/>
  </property>
  <property fmtid="{D5CDD505-2E9C-101B-9397-08002B2CF9AE}" pid="9" name="DocumentType">
    <vt:lpwstr>7;#Case studies, lessons learned, field notes, good practices|6812f51f-76a1-4a94-b14c-c32d77c3c781</vt:lpwstr>
  </property>
  <property fmtid="{D5CDD505-2E9C-101B-9397-08002B2CF9AE}" pid="10" name="GeographicScope">
    <vt:lpwstr/>
  </property>
</Properties>
</file>